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495F" w14:textId="25804947" w:rsidR="00F108C1" w:rsidRDefault="00E17968" w:rsidP="005140B9">
      <w:pPr>
        <w:spacing w:after="0"/>
        <w:jc w:val="center"/>
        <w:rPr>
          <w:b/>
          <w:bCs/>
          <w:sz w:val="40"/>
          <w:szCs w:val="40"/>
        </w:rPr>
      </w:pPr>
      <w:r w:rsidRPr="00D466EB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6272B7E" wp14:editId="0B8B3543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1826895" cy="2600325"/>
            <wp:effectExtent l="0" t="0" r="190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0B9">
        <w:rPr>
          <w:b/>
          <w:bCs/>
          <w:sz w:val="40"/>
          <w:szCs w:val="40"/>
        </w:rPr>
        <w:t>M</w:t>
      </w:r>
      <w:r w:rsidR="00D466EB" w:rsidRPr="00D466EB">
        <w:rPr>
          <w:b/>
          <w:bCs/>
          <w:sz w:val="40"/>
          <w:szCs w:val="40"/>
        </w:rPr>
        <w:t xml:space="preserve">attie and </w:t>
      </w:r>
      <w:r w:rsidR="005140B9">
        <w:rPr>
          <w:b/>
          <w:bCs/>
          <w:sz w:val="40"/>
          <w:szCs w:val="40"/>
        </w:rPr>
        <w:t>H</w:t>
      </w:r>
      <w:r w:rsidR="00D466EB" w:rsidRPr="00D466EB">
        <w:rPr>
          <w:b/>
          <w:bCs/>
          <w:sz w:val="40"/>
          <w:szCs w:val="40"/>
        </w:rPr>
        <w:t xml:space="preserve">attie books </w:t>
      </w:r>
    </w:p>
    <w:p w14:paraId="570182FA" w14:textId="62CA572D" w:rsidR="0069740E" w:rsidRDefault="00D466EB" w:rsidP="00D466E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Or</w:t>
      </w:r>
      <w:r w:rsidRPr="00D466EB">
        <w:rPr>
          <w:b/>
          <w:bCs/>
          <w:sz w:val="48"/>
          <w:szCs w:val="48"/>
        </w:rPr>
        <w:t>der form</w:t>
      </w:r>
    </w:p>
    <w:p w14:paraId="6D6BBE7A" w14:textId="597735B8" w:rsidR="00D466EB" w:rsidRPr="00E2599D" w:rsidRDefault="00D466EB" w:rsidP="00E2599D">
      <w:pPr>
        <w:spacing w:after="0"/>
        <w:jc w:val="center"/>
        <w:rPr>
          <w:b/>
          <w:bCs/>
          <w:sz w:val="18"/>
          <w:szCs w:val="18"/>
        </w:rPr>
      </w:pPr>
    </w:p>
    <w:p w14:paraId="4D54C728" w14:textId="10238D6B" w:rsidR="00D466EB" w:rsidRPr="005140B9" w:rsidRDefault="00D466EB" w:rsidP="00D466EB">
      <w:r w:rsidRPr="005140B9">
        <w:t>Books are £4 each.  Postage costs vary according to the number of books ordered:</w:t>
      </w:r>
    </w:p>
    <w:p w14:paraId="24698C73" w14:textId="256BB4E3" w:rsidR="00D466EB" w:rsidRPr="005140B9" w:rsidRDefault="00D466EB" w:rsidP="005140B9">
      <w:pPr>
        <w:spacing w:after="80"/>
        <w:ind w:firstLine="720"/>
      </w:pPr>
      <w:r w:rsidRPr="005140B9">
        <w:t>1 book</w:t>
      </w:r>
      <w:r w:rsidRPr="005140B9">
        <w:tab/>
      </w:r>
      <w:r w:rsidRPr="005140B9">
        <w:tab/>
      </w:r>
      <w:r w:rsidRPr="005140B9">
        <w:tab/>
        <w:t>£0.51</w:t>
      </w:r>
    </w:p>
    <w:p w14:paraId="30072F80" w14:textId="6DE1B78E" w:rsidR="00D466EB" w:rsidRPr="005140B9" w:rsidRDefault="00D466EB" w:rsidP="005140B9">
      <w:pPr>
        <w:spacing w:after="80"/>
        <w:ind w:left="720" w:firstLine="720"/>
      </w:pPr>
      <w:r w:rsidRPr="005140B9">
        <w:t>2 books</w:t>
      </w:r>
      <w:r w:rsidRPr="005140B9">
        <w:tab/>
      </w:r>
      <w:r w:rsidRPr="005140B9">
        <w:tab/>
      </w:r>
      <w:r w:rsidR="00E2599D" w:rsidRPr="005140B9">
        <w:tab/>
      </w:r>
      <w:r w:rsidRPr="005140B9">
        <w:t>£1.31</w:t>
      </w:r>
    </w:p>
    <w:p w14:paraId="7776BAAC" w14:textId="6838B20F" w:rsidR="00D466EB" w:rsidRPr="005140B9" w:rsidRDefault="00D466EB" w:rsidP="005140B9">
      <w:pPr>
        <w:spacing w:after="80"/>
        <w:ind w:firstLine="720"/>
      </w:pPr>
      <w:r w:rsidRPr="005140B9">
        <w:t>3 – 5 books</w:t>
      </w:r>
      <w:r w:rsidRPr="005140B9">
        <w:tab/>
      </w:r>
      <w:r w:rsidRPr="005140B9">
        <w:tab/>
        <w:t>£1.73</w:t>
      </w:r>
    </w:p>
    <w:p w14:paraId="6213C7C8" w14:textId="27EBCE9F" w:rsidR="00D466EB" w:rsidRPr="005140B9" w:rsidRDefault="00D466EB" w:rsidP="005140B9">
      <w:pPr>
        <w:spacing w:after="80"/>
        <w:ind w:firstLine="720"/>
      </w:pPr>
      <w:r w:rsidRPr="005140B9">
        <w:t>6 – 8 books</w:t>
      </w:r>
      <w:r w:rsidRPr="005140B9">
        <w:tab/>
      </w:r>
      <w:r w:rsidRPr="005140B9">
        <w:tab/>
        <w:t>£2.39</w:t>
      </w:r>
    </w:p>
    <w:p w14:paraId="1C626089" w14:textId="57CE255C" w:rsidR="00D466EB" w:rsidRPr="005140B9" w:rsidRDefault="00D466EB" w:rsidP="007F081F">
      <w:pPr>
        <w:ind w:firstLine="720"/>
      </w:pPr>
      <w:r w:rsidRPr="005140B9">
        <w:t>9 – 20 books</w:t>
      </w:r>
      <w:r w:rsidRPr="005140B9">
        <w:tab/>
      </w:r>
      <w:r w:rsidRPr="005140B9">
        <w:tab/>
        <w:t>£2.85</w:t>
      </w:r>
    </w:p>
    <w:p w14:paraId="5F6E99FB" w14:textId="0B7199E0" w:rsidR="00D466EB" w:rsidRPr="005140B9" w:rsidRDefault="006229AD" w:rsidP="006229AD">
      <w:pPr>
        <w:tabs>
          <w:tab w:val="left" w:pos="4730"/>
        </w:tabs>
      </w:pPr>
      <w:r w:rsidRPr="005140B9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134"/>
        <w:gridCol w:w="1418"/>
        <w:gridCol w:w="1417"/>
      </w:tblGrid>
      <w:tr w:rsidR="00FB3345" w:rsidRPr="005140B9" w14:paraId="3C136CC3" w14:textId="77777777" w:rsidTr="00FB3345">
        <w:tc>
          <w:tcPr>
            <w:tcW w:w="5098" w:type="dxa"/>
          </w:tcPr>
          <w:p w14:paraId="381B25E2" w14:textId="77777777" w:rsidR="00FB3345" w:rsidRPr="005140B9" w:rsidRDefault="00FB3345" w:rsidP="00D466EB"/>
        </w:tc>
        <w:tc>
          <w:tcPr>
            <w:tcW w:w="1134" w:type="dxa"/>
          </w:tcPr>
          <w:p w14:paraId="0489140A" w14:textId="29DC6098" w:rsidR="00FB3345" w:rsidRPr="005140B9" w:rsidRDefault="00FB3345" w:rsidP="00D466EB">
            <w:r w:rsidRPr="005140B9">
              <w:t xml:space="preserve">Number required   </w:t>
            </w:r>
          </w:p>
        </w:tc>
        <w:tc>
          <w:tcPr>
            <w:tcW w:w="1418" w:type="dxa"/>
          </w:tcPr>
          <w:p w14:paraId="19D27B4F" w14:textId="4C3BC772" w:rsidR="00FB3345" w:rsidRPr="005140B9" w:rsidRDefault="00FB3345" w:rsidP="00D466EB">
            <w:r w:rsidRPr="005140B9">
              <w:t>Cost per book</w:t>
            </w:r>
          </w:p>
        </w:tc>
        <w:tc>
          <w:tcPr>
            <w:tcW w:w="1417" w:type="dxa"/>
          </w:tcPr>
          <w:p w14:paraId="3AD1379A" w14:textId="29D3F2E8" w:rsidR="00FB3345" w:rsidRPr="005140B9" w:rsidRDefault="00FB3345" w:rsidP="00D466EB">
            <w:r w:rsidRPr="005140B9">
              <w:t>Total cost</w:t>
            </w:r>
          </w:p>
        </w:tc>
      </w:tr>
      <w:tr w:rsidR="00FB3345" w:rsidRPr="005140B9" w14:paraId="709DC6C1" w14:textId="77777777" w:rsidTr="00FB3345">
        <w:tc>
          <w:tcPr>
            <w:tcW w:w="5098" w:type="dxa"/>
          </w:tcPr>
          <w:p w14:paraId="50405280" w14:textId="65A681F4" w:rsidR="00FB3345" w:rsidRPr="005140B9" w:rsidRDefault="00FB3345" w:rsidP="00D466EB">
            <w:r w:rsidRPr="005140B9">
              <w:t>The Great Communion Adventure</w:t>
            </w:r>
          </w:p>
        </w:tc>
        <w:tc>
          <w:tcPr>
            <w:tcW w:w="1134" w:type="dxa"/>
          </w:tcPr>
          <w:p w14:paraId="4EA9D449" w14:textId="77777777" w:rsidR="00FB3345" w:rsidRPr="005140B9" w:rsidRDefault="00FB3345" w:rsidP="00D466EB"/>
        </w:tc>
        <w:tc>
          <w:tcPr>
            <w:tcW w:w="1418" w:type="dxa"/>
          </w:tcPr>
          <w:p w14:paraId="6441E1EA" w14:textId="48C9B82A" w:rsidR="00FB3345" w:rsidRPr="005140B9" w:rsidRDefault="00FB3345" w:rsidP="00D466EB">
            <w:r w:rsidRPr="005140B9">
              <w:t>£4</w:t>
            </w:r>
          </w:p>
        </w:tc>
        <w:tc>
          <w:tcPr>
            <w:tcW w:w="1417" w:type="dxa"/>
          </w:tcPr>
          <w:p w14:paraId="4E84AF57" w14:textId="77777777" w:rsidR="00FB3345" w:rsidRPr="005140B9" w:rsidRDefault="00FB3345" w:rsidP="00D466EB"/>
        </w:tc>
      </w:tr>
      <w:tr w:rsidR="00FB3345" w:rsidRPr="005140B9" w14:paraId="5362DA1C" w14:textId="77777777" w:rsidTr="00FB3345">
        <w:tc>
          <w:tcPr>
            <w:tcW w:w="5098" w:type="dxa"/>
          </w:tcPr>
          <w:p w14:paraId="6FDED78A" w14:textId="5560397D" w:rsidR="00FB3345" w:rsidRPr="005140B9" w:rsidRDefault="00FB3345" w:rsidP="00D466EB">
            <w:r w:rsidRPr="005140B9">
              <w:t>The Great Baptism Adventure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FFCC08" w14:textId="77777777" w:rsidR="00FB3345" w:rsidRPr="005140B9" w:rsidRDefault="00FB3345" w:rsidP="00D466EB"/>
        </w:tc>
        <w:tc>
          <w:tcPr>
            <w:tcW w:w="1418" w:type="dxa"/>
            <w:tcBorders>
              <w:bottom w:val="single" w:sz="4" w:space="0" w:color="auto"/>
            </w:tcBorders>
          </w:tcPr>
          <w:p w14:paraId="3A433555" w14:textId="04E66A75" w:rsidR="00FB3345" w:rsidRPr="005140B9" w:rsidRDefault="00FB3345" w:rsidP="00D466EB">
            <w:r w:rsidRPr="005140B9">
              <w:t>£4</w:t>
            </w:r>
          </w:p>
        </w:tc>
        <w:tc>
          <w:tcPr>
            <w:tcW w:w="1417" w:type="dxa"/>
          </w:tcPr>
          <w:p w14:paraId="3F61E355" w14:textId="77777777" w:rsidR="00FB3345" w:rsidRPr="005140B9" w:rsidRDefault="00FB3345" w:rsidP="00D466EB"/>
        </w:tc>
      </w:tr>
      <w:tr w:rsidR="00FB3345" w:rsidRPr="005140B9" w14:paraId="18E56047" w14:textId="77777777" w:rsidTr="006F3AE4">
        <w:tc>
          <w:tcPr>
            <w:tcW w:w="5098" w:type="dxa"/>
            <w:tcBorders>
              <w:bottom w:val="single" w:sz="12" w:space="0" w:color="auto"/>
            </w:tcBorders>
          </w:tcPr>
          <w:p w14:paraId="12564D00" w14:textId="144C456E" w:rsidR="00FB3345" w:rsidRPr="005140B9" w:rsidRDefault="00FB3345" w:rsidP="00D466EB">
            <w:r w:rsidRPr="005140B9">
              <w:t>Postage (see above)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3D4B0E6" w14:textId="77777777" w:rsidR="00FB3345" w:rsidRPr="005140B9" w:rsidRDefault="00FB3345" w:rsidP="00D466EB"/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1932E5C" w14:textId="77777777" w:rsidR="00FB3345" w:rsidRPr="005140B9" w:rsidRDefault="00FB3345" w:rsidP="00D466EB"/>
        </w:tc>
        <w:tc>
          <w:tcPr>
            <w:tcW w:w="1417" w:type="dxa"/>
            <w:tcBorders>
              <w:bottom w:val="single" w:sz="12" w:space="0" w:color="auto"/>
            </w:tcBorders>
          </w:tcPr>
          <w:p w14:paraId="66667236" w14:textId="77777777" w:rsidR="00FB3345" w:rsidRPr="005140B9" w:rsidRDefault="00FB3345" w:rsidP="00D466EB"/>
        </w:tc>
      </w:tr>
      <w:tr w:rsidR="00FB3345" w:rsidRPr="005140B9" w14:paraId="322C4A8B" w14:textId="77777777" w:rsidTr="006F3AE4"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AB4C2D" w14:textId="20F56085" w:rsidR="00FB3345" w:rsidRPr="005140B9" w:rsidRDefault="00FB3345" w:rsidP="00FB3345">
            <w:pPr>
              <w:rPr>
                <w:b/>
                <w:bCs/>
              </w:rPr>
            </w:pPr>
            <w:r w:rsidRPr="005140B9">
              <w:rPr>
                <w:b/>
                <w:bCs/>
              </w:rPr>
              <w:t>Total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0961FA7" w14:textId="77777777" w:rsidR="00FB3345" w:rsidRPr="005140B9" w:rsidRDefault="00FB3345" w:rsidP="00FB3345"/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A494A8B" w14:textId="77777777" w:rsidR="00FB3345" w:rsidRPr="005140B9" w:rsidRDefault="00FB3345" w:rsidP="00FB3345"/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8BDA084" w14:textId="77777777" w:rsidR="00FB3345" w:rsidRPr="005140B9" w:rsidRDefault="00FB3345" w:rsidP="00FB3345"/>
        </w:tc>
      </w:tr>
    </w:tbl>
    <w:p w14:paraId="30F0C9BF" w14:textId="234CB79F" w:rsidR="006229AD" w:rsidRDefault="006229AD" w:rsidP="00FB3345">
      <w:pPr>
        <w:rPr>
          <w:sz w:val="24"/>
          <w:szCs w:val="24"/>
        </w:rPr>
      </w:pPr>
    </w:p>
    <w:p w14:paraId="256F7E75" w14:textId="1A0FAC50" w:rsidR="00B05EB9" w:rsidRPr="005140B9" w:rsidRDefault="00B05EB9" w:rsidP="00D466EB">
      <w:pPr>
        <w:rPr>
          <w:rFonts w:cs="Tahoma"/>
        </w:rPr>
      </w:pPr>
      <w:r w:rsidRPr="005140B9">
        <w:rPr>
          <w:rFonts w:cs="Tahoma"/>
        </w:rPr>
        <w:t>Your name _______</w:t>
      </w:r>
      <w:r w:rsidR="007F081F" w:rsidRPr="005140B9">
        <w:rPr>
          <w:rFonts w:cs="Tahoma"/>
        </w:rPr>
        <w:t>______</w:t>
      </w:r>
      <w:r w:rsidRPr="005140B9">
        <w:rPr>
          <w:rFonts w:cs="Tahoma"/>
        </w:rPr>
        <w:t>________________________________</w:t>
      </w:r>
      <w:r w:rsidR="005140B9">
        <w:rPr>
          <w:rFonts w:cs="Tahoma"/>
        </w:rPr>
        <w:t>______</w:t>
      </w:r>
      <w:r w:rsidRPr="005140B9">
        <w:rPr>
          <w:rFonts w:cs="Tahoma"/>
        </w:rPr>
        <w:t>_______________</w:t>
      </w:r>
    </w:p>
    <w:p w14:paraId="4F8F415C" w14:textId="2C0EBCA0" w:rsidR="005140B9" w:rsidRPr="005140B9" w:rsidRDefault="005140B9" w:rsidP="005140B9">
      <w:pPr>
        <w:rPr>
          <w:rFonts w:cs="Tahoma"/>
        </w:rPr>
      </w:pPr>
      <w:r w:rsidRPr="005140B9">
        <w:rPr>
          <w:rFonts w:cs="Tahoma"/>
        </w:rPr>
        <w:t>Email address ____________________________________________</w:t>
      </w:r>
      <w:r>
        <w:rPr>
          <w:rFonts w:cs="Tahoma"/>
        </w:rPr>
        <w:t>_____</w:t>
      </w:r>
      <w:r w:rsidRPr="005140B9">
        <w:rPr>
          <w:rFonts w:cs="Tahoma"/>
        </w:rPr>
        <w:t>______________</w:t>
      </w:r>
    </w:p>
    <w:p w14:paraId="3F7C31E9" w14:textId="66C8FC4C" w:rsidR="006229AD" w:rsidRPr="005140B9" w:rsidRDefault="007F081F" w:rsidP="00D466EB">
      <w:pPr>
        <w:rPr>
          <w:rFonts w:cs="Tahoma"/>
        </w:rPr>
      </w:pPr>
      <w:r w:rsidRPr="005140B9">
        <w:rPr>
          <w:rFonts w:cs="Tahoma"/>
        </w:rPr>
        <w:t>Delivery</w:t>
      </w:r>
      <w:r w:rsidR="006229AD" w:rsidRPr="005140B9">
        <w:rPr>
          <w:rFonts w:cs="Tahoma"/>
        </w:rPr>
        <w:t xml:space="preserve"> address ____</w:t>
      </w:r>
      <w:r w:rsidRPr="005140B9">
        <w:rPr>
          <w:rFonts w:cs="Tahoma"/>
        </w:rPr>
        <w:t>____</w:t>
      </w:r>
      <w:r w:rsidR="006229AD" w:rsidRPr="005140B9">
        <w:rPr>
          <w:rFonts w:cs="Tahoma"/>
        </w:rPr>
        <w:t>_________________________________</w:t>
      </w:r>
      <w:r w:rsidR="005140B9">
        <w:rPr>
          <w:rFonts w:cs="Tahoma"/>
        </w:rPr>
        <w:t>______</w:t>
      </w:r>
      <w:r w:rsidR="006229AD" w:rsidRPr="005140B9">
        <w:rPr>
          <w:rFonts w:cs="Tahoma"/>
        </w:rPr>
        <w:t>______________</w:t>
      </w:r>
    </w:p>
    <w:p w14:paraId="17B4ED8F" w14:textId="3EBC402C" w:rsidR="006229AD" w:rsidRPr="005140B9" w:rsidRDefault="007F081F" w:rsidP="006F3AE4">
      <w:pPr>
        <w:spacing w:after="0"/>
        <w:rPr>
          <w:rFonts w:cs="Tahoma"/>
        </w:rPr>
      </w:pPr>
      <w:r w:rsidRPr="005140B9">
        <w:rPr>
          <w:rFonts w:cs="Tahoma"/>
        </w:rPr>
        <w:tab/>
        <w:t>_________________________________________________</w:t>
      </w:r>
      <w:r w:rsidR="005140B9">
        <w:rPr>
          <w:rFonts w:cs="Tahoma"/>
        </w:rPr>
        <w:t>_____</w:t>
      </w:r>
      <w:r w:rsidRPr="005140B9">
        <w:rPr>
          <w:rFonts w:cs="Tahoma"/>
        </w:rPr>
        <w:t>_______________</w:t>
      </w:r>
    </w:p>
    <w:p w14:paraId="3C2D0036" w14:textId="77777777" w:rsidR="006F3AE4" w:rsidRPr="005140B9" w:rsidRDefault="006F3AE4" w:rsidP="006F3AE4">
      <w:pPr>
        <w:spacing w:after="0"/>
        <w:rPr>
          <w:rFonts w:cs="Tahoma"/>
        </w:rPr>
      </w:pPr>
    </w:p>
    <w:p w14:paraId="7EC491E6" w14:textId="7C497B48" w:rsidR="007F081F" w:rsidRPr="005140B9" w:rsidRDefault="005140B9" w:rsidP="007F081F">
      <w:pPr>
        <w:rPr>
          <w:rFonts w:cs="Tahoma"/>
          <w:i/>
          <w:iCs/>
        </w:rPr>
      </w:pPr>
      <w:r w:rsidRPr="005140B9">
        <w:rPr>
          <w:rFonts w:cs="Tahoma"/>
        </w:rPr>
        <w:t>I will</w:t>
      </w:r>
      <w:r w:rsidR="006F3AE4" w:rsidRPr="005140B9">
        <w:rPr>
          <w:rFonts w:cs="Tahoma"/>
        </w:rPr>
        <w:t xml:space="preserve"> collect from Diocesan Office, 4 Cutler Street, Ipswich IP1 1UQ </w:t>
      </w:r>
      <w:r w:rsidR="006F3AE4" w:rsidRPr="005140B9">
        <w:rPr>
          <w:rFonts w:eastAsia="MS Gothic" w:cs="Tahoma"/>
        </w:rPr>
        <w:t xml:space="preserve"> </w:t>
      </w:r>
      <w:sdt>
        <w:sdtPr>
          <w:rPr>
            <w:rFonts w:eastAsia="MS Gothic" w:cs="Tahoma"/>
          </w:rPr>
          <w:id w:val="109787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AE4" w:rsidRPr="005140B9">
            <w:rPr>
              <w:rFonts w:ascii="Segoe UI Symbol" w:eastAsia="MS Gothic" w:hAnsi="Segoe UI Symbol" w:cs="Segoe UI Symbol"/>
            </w:rPr>
            <w:t>☐</w:t>
          </w:r>
        </w:sdtContent>
      </w:sdt>
      <w:r w:rsidR="006F3AE4" w:rsidRPr="005140B9">
        <w:rPr>
          <w:rFonts w:eastAsia="MS Gothic" w:cs="Tahoma"/>
        </w:rPr>
        <w:t xml:space="preserve"> </w:t>
      </w:r>
      <w:r w:rsidR="006F3AE4" w:rsidRPr="005140B9">
        <w:rPr>
          <w:rFonts w:eastAsia="MS Gothic" w:cs="Tahoma"/>
          <w:i/>
          <w:iCs/>
          <w:sz w:val="16"/>
          <w:szCs w:val="16"/>
        </w:rPr>
        <w:t>please tick if appropriate</w:t>
      </w:r>
    </w:p>
    <w:p w14:paraId="200E6BCB" w14:textId="77777777" w:rsidR="005140B9" w:rsidRPr="005140B9" w:rsidRDefault="005140B9" w:rsidP="00D466EB">
      <w:pPr>
        <w:rPr>
          <w:rFonts w:cs="Tahoma"/>
        </w:rPr>
      </w:pPr>
    </w:p>
    <w:p w14:paraId="023AA4D3" w14:textId="4A74EF92" w:rsidR="006229AD" w:rsidRPr="005140B9" w:rsidRDefault="003908AF" w:rsidP="00D466EB">
      <w:pPr>
        <w:rPr>
          <w:rFonts w:cs="Tahoma"/>
        </w:rPr>
      </w:pPr>
      <w:r>
        <w:rPr>
          <w:rFonts w:cs="Tahoma"/>
        </w:rPr>
        <w:t>If possible p</w:t>
      </w:r>
      <w:r w:rsidR="006F3AE4" w:rsidRPr="005140B9">
        <w:rPr>
          <w:rFonts w:cs="Tahoma"/>
        </w:rPr>
        <w:t>lease send payment for the total amount by BACS to</w:t>
      </w:r>
    </w:p>
    <w:tbl>
      <w:tblPr>
        <w:tblW w:w="6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6"/>
      </w:tblGrid>
      <w:tr w:rsidR="006F3AE4" w:rsidRPr="005140B9" w14:paraId="21118DD4" w14:textId="77777777" w:rsidTr="006F3AE4">
        <w:trPr>
          <w:trHeight w:val="300"/>
        </w:trPr>
        <w:tc>
          <w:tcPr>
            <w:tcW w:w="6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2F425C" w14:textId="3A5DF39C" w:rsidR="006F3AE4" w:rsidRPr="005140B9" w:rsidRDefault="006F3AE4" w:rsidP="006F3AE4">
            <w:pPr>
              <w:jc w:val="center"/>
              <w:rPr>
                <w:rFonts w:cs="Tahoma"/>
                <w:lang w:eastAsia="en-GB"/>
              </w:rPr>
            </w:pPr>
            <w:r w:rsidRPr="005140B9">
              <w:rPr>
                <w:rFonts w:cs="Tahoma"/>
                <w:lang w:eastAsia="en-GB"/>
              </w:rPr>
              <w:t>Sort code 16-22-17</w:t>
            </w:r>
            <w:r w:rsidRPr="005140B9">
              <w:rPr>
                <w:rFonts w:cs="Tahoma"/>
                <w:lang w:eastAsia="en-GB"/>
              </w:rPr>
              <w:tab/>
            </w:r>
            <w:r w:rsidRPr="005140B9">
              <w:rPr>
                <w:rFonts w:cs="Tahoma"/>
                <w:lang w:eastAsia="en-GB"/>
              </w:rPr>
              <w:tab/>
            </w:r>
            <w:r w:rsidRPr="005140B9">
              <w:rPr>
                <w:rFonts w:cs="Tahoma"/>
                <w:lang w:eastAsia="en-GB"/>
              </w:rPr>
              <w:t>Account number 12190090</w:t>
            </w:r>
          </w:p>
        </w:tc>
      </w:tr>
      <w:tr w:rsidR="006F3AE4" w:rsidRPr="005140B9" w14:paraId="362C6A0E" w14:textId="77777777" w:rsidTr="006F3AE4">
        <w:trPr>
          <w:trHeight w:val="300"/>
        </w:trPr>
        <w:tc>
          <w:tcPr>
            <w:tcW w:w="6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57091" w14:textId="6136AF96" w:rsidR="006F3AE4" w:rsidRPr="005140B9" w:rsidRDefault="006F3AE4" w:rsidP="006F3AE4">
            <w:pPr>
              <w:jc w:val="center"/>
              <w:rPr>
                <w:rFonts w:cs="Tahoma"/>
                <w:lang w:eastAsia="en-GB"/>
              </w:rPr>
            </w:pPr>
            <w:r w:rsidRPr="005140B9">
              <w:rPr>
                <w:rFonts w:cs="Tahoma"/>
                <w:lang w:eastAsia="en-GB"/>
              </w:rPr>
              <w:t>St Edmundsbury and Ipswich Diocesan Board of Finance</w:t>
            </w:r>
          </w:p>
        </w:tc>
      </w:tr>
      <w:tr w:rsidR="006F3AE4" w:rsidRPr="005140B9" w14:paraId="3B3C8DCF" w14:textId="77777777" w:rsidTr="006F3AE4">
        <w:trPr>
          <w:trHeight w:val="300"/>
        </w:trPr>
        <w:tc>
          <w:tcPr>
            <w:tcW w:w="6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2A9FAD" w14:textId="10DE966E" w:rsidR="006F3AE4" w:rsidRPr="005140B9" w:rsidRDefault="006F3AE4" w:rsidP="006F3AE4">
            <w:pPr>
              <w:rPr>
                <w:rFonts w:cs="Tahoma"/>
                <w:b/>
                <w:bCs/>
                <w:lang w:eastAsia="en-GB"/>
              </w:rPr>
            </w:pPr>
            <w:r w:rsidRPr="005140B9">
              <w:rPr>
                <w:rFonts w:cs="Tahoma"/>
                <w:lang w:eastAsia="en-GB"/>
              </w:rPr>
              <w:t xml:space="preserve">     </w:t>
            </w:r>
            <w:r w:rsidRPr="005140B9">
              <w:rPr>
                <w:rFonts w:cs="Tahoma"/>
                <w:b/>
                <w:bCs/>
                <w:lang w:eastAsia="en-GB"/>
              </w:rPr>
              <w:t xml:space="preserve">Reference: </w:t>
            </w:r>
            <w:proofErr w:type="spellStart"/>
            <w:r w:rsidRPr="005140B9">
              <w:rPr>
                <w:rFonts w:cs="Tahoma"/>
                <w:b/>
                <w:bCs/>
                <w:lang w:eastAsia="en-GB"/>
              </w:rPr>
              <w:t>MatHat</w:t>
            </w:r>
            <w:proofErr w:type="spellEnd"/>
            <w:r w:rsidRPr="005140B9">
              <w:rPr>
                <w:rFonts w:cs="Tahoma"/>
                <w:b/>
                <w:bCs/>
                <w:lang w:eastAsia="en-GB"/>
              </w:rPr>
              <w:t xml:space="preserve"> </w:t>
            </w:r>
            <w:r w:rsidRPr="005140B9">
              <w:rPr>
                <w:rFonts w:cs="Tahoma"/>
                <w:b/>
                <w:bCs/>
                <w:i/>
                <w:iCs/>
                <w:lang w:eastAsia="en-GB"/>
              </w:rPr>
              <w:t>your name</w:t>
            </w:r>
          </w:p>
        </w:tc>
      </w:tr>
    </w:tbl>
    <w:p w14:paraId="6E5E973C" w14:textId="78416EE2" w:rsidR="006F3AE4" w:rsidRPr="005140B9" w:rsidRDefault="006F3AE4" w:rsidP="00D466EB">
      <w:pPr>
        <w:rPr>
          <w:rFonts w:cs="Tahoma"/>
        </w:rPr>
      </w:pPr>
    </w:p>
    <w:p w14:paraId="0147BDFB" w14:textId="401F3EED" w:rsidR="006F3AE4" w:rsidRPr="005140B9" w:rsidRDefault="005140B9" w:rsidP="00D466EB">
      <w:pPr>
        <w:rPr>
          <w:rFonts w:cs="Tahoma"/>
        </w:rPr>
      </w:pPr>
      <w:r>
        <w:rPr>
          <w:rFonts w:cs="Tahoma"/>
        </w:rPr>
        <w:t>I</w:t>
      </w:r>
      <w:r w:rsidR="006F3AE4" w:rsidRPr="005140B9">
        <w:rPr>
          <w:rFonts w:cs="Tahoma"/>
        </w:rPr>
        <w:t xml:space="preserve">f you need to send a cheque, </w:t>
      </w:r>
      <w:r>
        <w:rPr>
          <w:lang w:eastAsia="en-GB"/>
        </w:rPr>
        <w:t>p</w:t>
      </w:r>
      <w:r>
        <w:rPr>
          <w:lang w:eastAsia="en-GB"/>
        </w:rPr>
        <w:t xml:space="preserve">lease write </w:t>
      </w:r>
      <w:proofErr w:type="spellStart"/>
      <w:r w:rsidRPr="005140B9">
        <w:rPr>
          <w:b/>
          <w:bCs/>
          <w:lang w:eastAsia="en-GB"/>
        </w:rPr>
        <w:t>MatHat</w:t>
      </w:r>
      <w:proofErr w:type="spellEnd"/>
      <w:r w:rsidRPr="005140B9">
        <w:rPr>
          <w:b/>
          <w:bCs/>
          <w:lang w:eastAsia="en-GB"/>
        </w:rPr>
        <w:t xml:space="preserve"> </w:t>
      </w:r>
      <w:proofErr w:type="spellStart"/>
      <w:r w:rsidRPr="005140B9">
        <w:rPr>
          <w:b/>
          <w:bCs/>
          <w:lang w:eastAsia="en-GB"/>
        </w:rPr>
        <w:t>CHIL</w:t>
      </w:r>
      <w:proofErr w:type="spellEnd"/>
      <w:r w:rsidRPr="005140B9">
        <w:rPr>
          <w:b/>
          <w:bCs/>
          <w:lang w:eastAsia="en-GB"/>
        </w:rPr>
        <w:t xml:space="preserve"> 16002</w:t>
      </w:r>
      <w:r>
        <w:rPr>
          <w:lang w:eastAsia="en-GB"/>
        </w:rPr>
        <w:t xml:space="preserve"> on the back </w:t>
      </w:r>
      <w:r>
        <w:rPr>
          <w:lang w:eastAsia="en-GB"/>
        </w:rPr>
        <w:t>and</w:t>
      </w:r>
      <w:r w:rsidR="006F3AE4" w:rsidRPr="005140B9">
        <w:rPr>
          <w:rFonts w:cs="Tahoma"/>
        </w:rPr>
        <w:t xml:space="preserve"> make payable to </w:t>
      </w:r>
    </w:p>
    <w:p w14:paraId="451C1EF0" w14:textId="77777777" w:rsidR="006F3AE4" w:rsidRPr="005140B9" w:rsidRDefault="006F3AE4" w:rsidP="003908AF">
      <w:pPr>
        <w:ind w:firstLine="426"/>
        <w:rPr>
          <w:rFonts w:cs="Tahoma"/>
          <w:lang w:eastAsia="en-GB"/>
        </w:rPr>
      </w:pPr>
      <w:r w:rsidRPr="005140B9">
        <w:rPr>
          <w:rFonts w:cs="Tahoma"/>
          <w:lang w:eastAsia="en-GB"/>
        </w:rPr>
        <w:t>St Edmundsbury and Ipswich Diocesan Board of Finance</w:t>
      </w:r>
    </w:p>
    <w:p w14:paraId="1CE2C884" w14:textId="77777777" w:rsidR="005140B9" w:rsidRDefault="005140B9" w:rsidP="005140B9">
      <w:pPr>
        <w:jc w:val="center"/>
        <w:rPr>
          <w:b/>
          <w:bCs/>
        </w:rPr>
      </w:pPr>
    </w:p>
    <w:p w14:paraId="0DACF6B8" w14:textId="6CA8E49B" w:rsidR="005140B9" w:rsidRPr="00620978" w:rsidRDefault="005140B9" w:rsidP="005140B9">
      <w:pPr>
        <w:jc w:val="center"/>
        <w:rPr>
          <w:lang w:eastAsia="en-GB"/>
        </w:rPr>
      </w:pPr>
      <w:r w:rsidRPr="005140B9">
        <w:rPr>
          <w:b/>
          <w:bCs/>
        </w:rPr>
        <w:t xml:space="preserve">Please </w:t>
      </w:r>
      <w:r>
        <w:rPr>
          <w:b/>
          <w:bCs/>
        </w:rPr>
        <w:t>return</w:t>
      </w:r>
      <w:r w:rsidRPr="005140B9">
        <w:rPr>
          <w:b/>
          <w:bCs/>
        </w:rPr>
        <w:t xml:space="preserve"> </w:t>
      </w:r>
      <w:r w:rsidRPr="005140B9">
        <w:rPr>
          <w:b/>
          <w:bCs/>
        </w:rPr>
        <w:t xml:space="preserve">this form </w:t>
      </w:r>
      <w:r w:rsidRPr="005140B9">
        <w:rPr>
          <w:b/>
          <w:bCs/>
        </w:rPr>
        <w:t xml:space="preserve">to </w:t>
      </w:r>
      <w:hyperlink r:id="rId7" w:history="1">
        <w:r w:rsidRPr="005140B9">
          <w:rPr>
            <w:rStyle w:val="Hyperlink"/>
            <w:b/>
            <w:bCs/>
          </w:rPr>
          <w:t>lesley.steed@cofesuffolk.org</w:t>
        </w:r>
      </w:hyperlink>
      <w:r w:rsidR="00620978">
        <w:rPr>
          <w:b/>
          <w:bCs/>
        </w:rPr>
        <w:t xml:space="preserve">.  </w:t>
      </w:r>
      <w:r w:rsidR="00620978" w:rsidRPr="00620978">
        <w:t>Call 07485 348889 with any queries</w:t>
      </w:r>
      <w:r w:rsidR="00620978">
        <w:t>.</w:t>
      </w:r>
    </w:p>
    <w:sectPr w:rsidR="005140B9" w:rsidRPr="00620978" w:rsidSect="005140B9">
      <w:headerReference w:type="default" r:id="rId8"/>
      <w:footerReference w:type="default" r:id="rId9"/>
      <w:pgSz w:w="11906" w:h="16838"/>
      <w:pgMar w:top="1440" w:right="849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B35A" w14:textId="77777777" w:rsidR="00E2599D" w:rsidRDefault="00E2599D" w:rsidP="00E2599D">
      <w:pPr>
        <w:spacing w:after="0" w:line="240" w:lineRule="auto"/>
      </w:pPr>
      <w:r>
        <w:separator/>
      </w:r>
    </w:p>
  </w:endnote>
  <w:endnote w:type="continuationSeparator" w:id="0">
    <w:p w14:paraId="0B398719" w14:textId="77777777" w:rsidR="00E2599D" w:rsidRDefault="00E2599D" w:rsidP="00E2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8C732" w14:textId="056AA178" w:rsidR="00620978" w:rsidRPr="00620978" w:rsidRDefault="00393659" w:rsidP="00620978">
    <w:pPr>
      <w:pStyle w:val="Foot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 \@ "dd/MM/yy"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09/02/23</w:t>
    </w:r>
    <w:r>
      <w:rPr>
        <w:sz w:val="16"/>
        <w:szCs w:val="16"/>
      </w:rPr>
      <w:fldChar w:fldCharType="end"/>
    </w:r>
    <w:r w:rsidR="003D6E79">
      <w:rPr>
        <w:sz w:val="16"/>
        <w:szCs w:val="16"/>
      </w:rPr>
      <w:t xml:space="preserve">  </w:t>
    </w:r>
    <w:r w:rsidR="003D6E79" w:rsidRPr="003D6E79">
      <w:rPr>
        <w:sz w:val="16"/>
        <w:szCs w:val="16"/>
      </w:rPr>
      <w:t xml:space="preserve">S:\Mission\Children and Families\2023 </w:t>
    </w:r>
    <w:proofErr w:type="spellStart"/>
    <w:r w:rsidR="003D6E79" w:rsidRPr="003D6E79">
      <w:rPr>
        <w:sz w:val="16"/>
        <w:szCs w:val="16"/>
      </w:rPr>
      <w:t>MatHat</w:t>
    </w:r>
    <w:proofErr w:type="spellEnd"/>
    <w:r w:rsidR="003D6E79" w:rsidRPr="003D6E79">
      <w:rPr>
        <w:sz w:val="16"/>
        <w:szCs w:val="16"/>
      </w:rPr>
      <w:t xml:space="preserve"> order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259BA" w14:textId="77777777" w:rsidR="00E2599D" w:rsidRDefault="00E2599D" w:rsidP="00E2599D">
      <w:pPr>
        <w:spacing w:after="0" w:line="240" w:lineRule="auto"/>
      </w:pPr>
      <w:r>
        <w:separator/>
      </w:r>
    </w:p>
  </w:footnote>
  <w:footnote w:type="continuationSeparator" w:id="0">
    <w:p w14:paraId="4AD0430F" w14:textId="77777777" w:rsidR="00E2599D" w:rsidRDefault="00E2599D" w:rsidP="00E2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8484" w14:textId="3BBCFF34" w:rsidR="00E2599D" w:rsidRDefault="005140B9" w:rsidP="005140B9">
    <w:pPr>
      <w:pStyle w:val="Header"/>
      <w:jc w:val="right"/>
    </w:pPr>
    <w:r>
      <w:rPr>
        <w:b/>
        <w:bCs/>
        <w:noProof/>
        <w:color w:val="000000"/>
        <w:sz w:val="72"/>
        <w:szCs w:val="72"/>
        <w:lang w:eastAsia="en-GB"/>
      </w:rPr>
      <w:drawing>
        <wp:inline distT="0" distB="0" distL="0" distR="0" wp14:anchorId="5C973CF0" wp14:editId="3109B53B">
          <wp:extent cx="3048000" cy="893064"/>
          <wp:effectExtent l="0" t="0" r="0" b="2540"/>
          <wp:docPr id="16" name="Picture 16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893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67E99E" w14:textId="77777777" w:rsidR="00E2599D" w:rsidRDefault="00E2599D" w:rsidP="00E2599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68"/>
    <w:rsid w:val="0001409E"/>
    <w:rsid w:val="003908AF"/>
    <w:rsid w:val="00393659"/>
    <w:rsid w:val="003D6E79"/>
    <w:rsid w:val="004E5C3F"/>
    <w:rsid w:val="005140B9"/>
    <w:rsid w:val="00620978"/>
    <w:rsid w:val="006229AD"/>
    <w:rsid w:val="0069740E"/>
    <w:rsid w:val="006F3AE4"/>
    <w:rsid w:val="007F081F"/>
    <w:rsid w:val="00AC348A"/>
    <w:rsid w:val="00B05EB9"/>
    <w:rsid w:val="00D466EB"/>
    <w:rsid w:val="00E17968"/>
    <w:rsid w:val="00E2599D"/>
    <w:rsid w:val="00F108C1"/>
    <w:rsid w:val="00FB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199D2A"/>
  <w15:chartTrackingRefBased/>
  <w15:docId w15:val="{401B7B20-6F12-4906-B309-3C0720F3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qFormat/>
    <w:rsid w:val="0001409E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2"/>
      <w:textDirection w:val="btLr"/>
      <w:textAlignment w:val="top"/>
      <w:outlineLvl w:val="0"/>
    </w:pPr>
    <w:rPr>
      <w:rFonts w:eastAsia="Calibri" w:cs="Tahoma"/>
      <w:color w:val="000000"/>
      <w:position w:val="-1"/>
      <w:lang w:bidi="he-IL"/>
    </w:rPr>
  </w:style>
  <w:style w:type="character" w:styleId="Hyperlink">
    <w:name w:val="Hyperlink"/>
    <w:basedOn w:val="DefaultParagraphFont"/>
    <w:uiPriority w:val="99"/>
    <w:unhideWhenUsed/>
    <w:rsid w:val="00B05E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E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5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99D"/>
  </w:style>
  <w:style w:type="paragraph" w:styleId="Footer">
    <w:name w:val="footer"/>
    <w:basedOn w:val="Normal"/>
    <w:link w:val="FooterChar"/>
    <w:uiPriority w:val="99"/>
    <w:unhideWhenUsed/>
    <w:rsid w:val="00E25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99D"/>
  </w:style>
  <w:style w:type="table" w:styleId="TableGrid">
    <w:name w:val="Table Grid"/>
    <w:basedOn w:val="TableNormal"/>
    <w:uiPriority w:val="39"/>
    <w:rsid w:val="00FB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esley.steed@cofesuffol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Steed</dc:creator>
  <cp:keywords/>
  <dc:description/>
  <cp:lastModifiedBy>Lesley Steed</cp:lastModifiedBy>
  <cp:revision>4</cp:revision>
  <dcterms:created xsi:type="dcterms:W3CDTF">2023-02-09T10:36:00Z</dcterms:created>
  <dcterms:modified xsi:type="dcterms:W3CDTF">2023-02-09T10:56:00Z</dcterms:modified>
</cp:coreProperties>
</file>